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1F7B08" w:rsidP="00150896">
            <w:r w:rsidRPr="00C04DD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72608" behindDoc="1" locked="0" layoutInCell="1" allowOverlap="1">
                  <wp:simplePos x="0" y="0"/>
                  <wp:positionH relativeFrom="column">
                    <wp:posOffset>-82439</wp:posOffset>
                  </wp:positionH>
                  <wp:positionV relativeFrom="paragraph">
                    <wp:posOffset>-5080</wp:posOffset>
                  </wp:positionV>
                  <wp:extent cx="1994535" cy="1515745"/>
                  <wp:effectExtent l="0" t="0" r="5715" b="8255"/>
                  <wp:wrapNone/>
                  <wp:docPr id="325" name="図 325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DD7" w:rsidRPr="00C04DD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74656" behindDoc="1" locked="0" layoutInCell="1" allowOverlap="1" wp14:anchorId="3ED6D904" wp14:editId="535048AA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-3064</wp:posOffset>
                  </wp:positionV>
                  <wp:extent cx="1994535" cy="1515745"/>
                  <wp:effectExtent l="0" t="0" r="5715" b="8255"/>
                  <wp:wrapNone/>
                  <wp:docPr id="327" name="図 327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C04DD7" w:rsidP="00150896">
            <w:r w:rsidRPr="00C04DD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76704" behindDoc="1" locked="0" layoutInCell="1" allowOverlap="1" wp14:anchorId="3ED6D904" wp14:editId="535048AA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-3064</wp:posOffset>
                  </wp:positionV>
                  <wp:extent cx="1994535" cy="1515745"/>
                  <wp:effectExtent l="0" t="0" r="5715" b="8255"/>
                  <wp:wrapNone/>
                  <wp:docPr id="328" name="図 328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C04DD7" w:rsidP="00150896">
            <w:r w:rsidRPr="00C04DD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78752" behindDoc="1" locked="0" layoutInCell="1" allowOverlap="1" wp14:anchorId="3ED6D904" wp14:editId="535048AA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-3064</wp:posOffset>
                  </wp:positionV>
                  <wp:extent cx="1994535" cy="1515745"/>
                  <wp:effectExtent l="0" t="0" r="5715" b="8255"/>
                  <wp:wrapNone/>
                  <wp:docPr id="329" name="図 329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C04DD7" w:rsidP="00150896">
            <w:r w:rsidRPr="00C04DD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80800" behindDoc="1" locked="0" layoutInCell="1" allowOverlap="1" wp14:anchorId="3ED6D904" wp14:editId="535048AA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-3064</wp:posOffset>
                  </wp:positionV>
                  <wp:extent cx="1994535" cy="1515745"/>
                  <wp:effectExtent l="0" t="0" r="5715" b="8255"/>
                  <wp:wrapNone/>
                  <wp:docPr id="330" name="図 330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EF1F02" w:rsidP="00150896">
            <w:r w:rsidRPr="00EF1F02">
              <w:rPr>
                <w:noProof/>
              </w:rPr>
              <w:drawing>
                <wp:anchor distT="0" distB="0" distL="114300" distR="114300" simplePos="0" relativeHeight="251983872" behindDoc="1" locked="0" layoutInCell="1" allowOverlap="1" wp14:anchorId="43708CB6" wp14:editId="4FD304DF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635</wp:posOffset>
                  </wp:positionV>
                  <wp:extent cx="1993900" cy="1515745"/>
                  <wp:effectExtent l="0" t="0" r="6350" b="8255"/>
                  <wp:wrapNone/>
                  <wp:docPr id="337" name="図 337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F1F02" w:rsidP="00150896">
            <w:r w:rsidRPr="00EF1F02">
              <w:rPr>
                <w:noProof/>
              </w:rPr>
              <w:drawing>
                <wp:anchor distT="0" distB="0" distL="114300" distR="114300" simplePos="0" relativeHeight="251984896" behindDoc="1" locked="0" layoutInCell="1" allowOverlap="1" wp14:anchorId="4E067A3A" wp14:editId="698BD783">
                  <wp:simplePos x="0" y="0"/>
                  <wp:positionH relativeFrom="column">
                    <wp:posOffset>1910715</wp:posOffset>
                  </wp:positionH>
                  <wp:positionV relativeFrom="paragraph">
                    <wp:posOffset>635</wp:posOffset>
                  </wp:positionV>
                  <wp:extent cx="1993900" cy="1515745"/>
                  <wp:effectExtent l="0" t="0" r="6350" b="8255"/>
                  <wp:wrapNone/>
                  <wp:docPr id="338" name="図 338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1F02">
              <w:rPr>
                <w:noProof/>
              </w:rPr>
              <w:drawing>
                <wp:anchor distT="0" distB="0" distL="114300" distR="114300" simplePos="0" relativeHeight="251982848" behindDoc="1" locked="0" layoutInCell="1" allowOverlap="1" wp14:anchorId="7A215487" wp14:editId="6BB4ABC3">
                  <wp:simplePos x="0" y="0"/>
                  <wp:positionH relativeFrom="column">
                    <wp:posOffset>-2061210</wp:posOffset>
                  </wp:positionH>
                  <wp:positionV relativeFrom="paragraph">
                    <wp:posOffset>2540</wp:posOffset>
                  </wp:positionV>
                  <wp:extent cx="1994535" cy="1515745"/>
                  <wp:effectExtent l="0" t="0" r="5715" b="8255"/>
                  <wp:wrapNone/>
                  <wp:docPr id="336" name="図 336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p2cIA&#10;AADcAAAADwAAAGRycy9kb3ducmV2LnhtbERP24rCMBB9F/yHMIJva7oKXrpGEVFZH/bBywfMNtO0&#10;bDMpTdS6X28Ewbc5nOvMl62txJUaXzpW8DlIQBBnTpdsFJxP248pCB+QNVaOScGdPCwX3c4cU+1u&#10;fKDrMRgRQ9inqKAIoU6l9FlBFv3A1cSRy11jMUTYGKkbvMVwW8lhkoylxZJjQ4E1rQvK/o4Xq2D9&#10;n6NJfuuf3TgbmX2gyabMJ0r1e+3qC0SgNrzFL/e3jvNnI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nZwgAAANw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68sUA&#10;AADcAAAADwAAAGRycy9kb3ducmV2LnhtbERPTUvDQBC9C/6HZQQv0m7UENrYbSlFQXspxl56G7LT&#10;bDQ7G3Y3bfz3rlDobR7vcxar0XbiRD60jhU8TjMQxLXTLTcK9l9vkxmIEJE1do5JwS8FWC1vbxZY&#10;anfmTzpVsREphEOJCkyMfSllqA1ZDFPXEyfu6LzFmKBvpPZ4TuG2k09ZVkiLLacGgz1tDNU/1WAV&#10;7PLDzjwMx9ftOn/2H/thU3w3lVL3d+P6BUSkMV7FF/e7TvPnOfw/k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7ry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facUA&#10;AADcAAAADwAAAGRycy9kb3ducmV2LnhtbERPTWsCMRC9F/ofwgheimbbWrFbo4hYsL1IVy/ehs24&#10;WbuZLElW13/fFAq9zeN9znzZ20ZcyIfasYLHcQaCuHS65krBYf8+moEIEVlj45gU3CjAcnF/N8dc&#10;uyt/0aWIlUghHHJUYGJscylDachiGLuWOHEn5y3GBH0ltcdrCreNfMqyqbRYc2ow2NLaUPlddFbB&#10;bnLcmYfutPlcTZ79x6FbT89VodRw0K/eQETq47/4z73Vaf7rC/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x9p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Y8MA&#10;AADcAAAADwAAAGRycy9kb3ducmV2LnhtbERPTWvCQBC9F/wPywheSt3UQ2hTV9Gkgof2oA05D9lp&#10;EpqdDburif/eLRR6m8f7nPV2Mr24kvOdZQXPywQEcW11x42C8uvw9ALCB2SNvWVScCMP283sYY2Z&#10;tiOf6HoOjYgh7DNU0IYwZFL6uiWDfmkH4sh9W2cwROgaqR2OMdz0cpUkqTTYcWxocaC8pfrnfDEK&#10;0sJdxhPnj0X5/oGfQ7Oq9rdKqcV82r2BCDSFf/Gf+6jj/N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Y8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F1F02" w:rsidP="00150896">
            <w:r w:rsidRPr="00EF1F02">
              <w:rPr>
                <w:noProof/>
              </w:rPr>
              <w:drawing>
                <wp:anchor distT="0" distB="0" distL="114300" distR="114300" simplePos="0" relativeHeight="251985920" behindDoc="1" locked="0" layoutInCell="1" allowOverlap="1" wp14:anchorId="51C63CB0" wp14:editId="3D13058D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635</wp:posOffset>
                  </wp:positionV>
                  <wp:extent cx="1993900" cy="1515745"/>
                  <wp:effectExtent l="0" t="0" r="6350" b="8255"/>
                  <wp:wrapNone/>
                  <wp:docPr id="339" name="図 339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7qMUA&#10;AADcAAAADwAAAGRycy9kb3ducmV2LnhtbESPzW7CQAyE75V4h5WReisbQOInsCCEStUeeuDnAUzW&#10;2URkvVF2C2mfvj5U6s3WjGc+r7e9b9SdulgHNjAeZaCIi2BrdgYu58PLAlRMyBabwGTgmyJsN4On&#10;NeY2PPhI91NySkI45migSqnNtY5FRR7jKLTEopWh85hk7Zy2HT4k3Dd6kmUz7bFmaaiwpX1Fxe30&#10;5Q3sf0p02bX9fJsVU/eRaP5al3Njnof9bgUqUZ/+zX/X71bw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/uo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VbMQA&#10;AADcAAAADwAAAGRycy9kb3ducmV2LnhtbERPTWsCMRC9F/ofwhR6KZptK6KrUURaaHsRVy/ehs24&#10;WbuZLElW139vCgVv83ifM1/2thFn8qF2rOB1mIEgLp2uuVKw330OJiBCRNbYOCYFVwqwXDw+zDHX&#10;7sJbOhexEimEQ44KTIxtLmUoDVkMQ9cSJ+7ovMWYoK+k9nhJ4baRb1k2lhZrTg0GW1obKn+LzirY&#10;jA4b89IdP35Wo3f/ve/W41NVKPX81K9mICL18S7+d3/pNH86hb9n0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FWzEAAAA3AAAAA8AAAAAAAAAAAAAAAAAmAIAAGRycy9k&#10;b3ducmV2LnhtbFBLBQYAAAAABAAEAPUAAACJAw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ICsUA&#10;AADcAAAADwAAAGRycy9kb3ducmV2LnhtbESPQWsCMRSE7wX/Q3iFXopmrSJlNYqIQvUi3Xrx9tg8&#10;N2s3L0uS1e2/N4VCj8PMfMMsVr1txI18qB0rGI8yEMSl0zVXCk5fu+E7iBCRNTaOScEPBVgtB08L&#10;zLW78yfdiliJBOGQowITY5tLGUpDFsPItcTJuzhvMSbpK6k93hPcNvIty2bSYs1pwWBLG0Pld9FZ&#10;Bcfp+Wheu8v2sJ5O/P7UbWbXqlDq5blfz0FE6uN/+K/9oRUkIv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0gK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7MUA&#10;AADcAAAADwAAAGRycy9kb3ducmV2LnhtbESPQWvCQBSE70L/w/IKvYhukkOQ1FWsttBDe4gVz4/s&#10;Mwlm34bdjYn/vlsoeBxm5htmvZ1MJ27kfGtZQbpMQBBXVrdcKzj9fCxWIHxA1thZJgV38rDdPM3W&#10;WGg7ckm3Y6hFhLAvUEETQl9I6auGDPql7Ymjd7HOYIjS1VI7HCPcdDJLklwabDkuNNjTvqHqehyM&#10;gvzghrHk/fxwev/C777Ozm/3s1Ivz9PuFUSgKTzC/+1PrSBLU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nLs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F1F02" w:rsidP="00150896">
            <w:r w:rsidRPr="00EF1F02">
              <w:rPr>
                <w:noProof/>
              </w:rPr>
              <w:drawing>
                <wp:anchor distT="0" distB="0" distL="114300" distR="114300" simplePos="0" relativeHeight="251986944" behindDoc="1" locked="0" layoutInCell="1" allowOverlap="1" wp14:anchorId="3CADC373" wp14:editId="712FDFE0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635</wp:posOffset>
                  </wp:positionV>
                  <wp:extent cx="1993900" cy="1515745"/>
                  <wp:effectExtent l="0" t="0" r="6350" b="8255"/>
                  <wp:wrapNone/>
                  <wp:docPr id="340" name="図 340" descr="\\Filesv01\ウェブ\12 Projects\宮崎市役所\宮崎市運用保守\依頼作業\20170403_宮崎市名刺100選\作業データ\★書き出し\jpg（word用）\たてタイプ_01\2017_tate1_winter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ilesv01\ウェブ\12 Projects\宮崎市役所\宮崎市運用保守\依頼作業\20170403_宮崎市名刺100選\作業データ\★書き出し\jpg（word用）\たてタイプ_01\2017_tate1_winter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dIsMA&#10;AADcAAAADwAAAGRycy9kb3ducmV2LnhtbESPQWsCMRSE7wX/Q3iCt5qooLIaRUSlPXio+gOem7fZ&#10;xc3Lsom67a9vCkKPw8x8wyzXnavFg9pQedYwGioQxLk3FVsNl/P+fQ4iRGSDtWfS8E0B1qve2xIz&#10;45/8RY9TtCJBOGSooYyxyaQMeUkOw9A3xMkrfOswJtlaaVp8Jrir5VipqXRYcVoosaFtSfntdHca&#10;tj8FWnVtjodpPrGfkWa7qphpPeh3mwWISF38D7/aH0bDWE3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dIs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OCcYA&#10;AADcAAAADwAAAGRycy9kb3ducmV2LnhtbESPQWsCMRSE74X+h/AKXkrN1i5SVqOIVLC9SLdevD02&#10;z83q5mVJsrr++6ZQ8DjMzDfMfDnYVlzIh8axgtdxBoK4crrhWsH+Z/PyDiJEZI2tY1JwowDLxePD&#10;HAvtrvxNlzLWIkE4FKjAxNgVUobKkMUwdh1x8o7OW4xJ+lpqj9cEt62cZNlUWmw4LRjsaG2oOpe9&#10;VbDLDzvz3B8/vlb5m//c9+vpqS6VGj0NqxmISEO8h//bW61gkuX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hOC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rksYA&#10;AADcAAAADwAAAGRycy9kb3ducmV2LnhtbESPQWsCMRSE70L/Q3gFL6LZWiuyGkWkQtuLdOvF22Pz&#10;3KxuXpYkq9t/3xQKPQ4z8w2z2vS2ETfyoXas4GmSgSAuna65UnD82o8XIEJE1tg4JgXfFGCzfhis&#10;MNfuzp90K2IlEoRDjgpMjG0uZSgNWQwT1xIn7+y8xZikr6T2eE9w28hpls2lxZrTgsGWdobKa9FZ&#10;BYfZ6WBG3fn1Yzt79u/Hbje/VIVSw8d+uwQRqY//4b/2m1YwzV7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qmM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E0y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6pj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U8AA&#10;AADcAAAADwAAAGRycy9kb3ducmV2LnhtbERPy4rCMBTdC/MP4Q7MTpNxQKUaRWQcdOHCxwdcm9u0&#10;2NyUJmrHrzcLweXhvGeLztXiRm2oPGv4HigQxLk3FVsNp+O6PwERIrLB2jNp+KcAi/lHb4aZ8Xfe&#10;0+0QrUghHDLUUMbYZFKGvCSHYeAb4sQVvnUYE2ytNC3eU7ir5VCpkXRYcWoosaFVSfnlcHUaVo8C&#10;rTo3u79R/mO3kca/VTHW+uuzW05BROriW/xyb4yGoUpr05l0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gPU8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hl8YA&#10;AADc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mi3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n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e18MA&#10;AADcAAAADwAAAGRycy9kb3ducmV2LnhtbERPz2vCMBS+C/sfwhN2EU11IqMaRWSDbRex8+Lt0Tyb&#10;avNSklS7/345CB4/vt+rTW8bcSMfascKppMMBHHpdM2VguPv5/gdRIjIGhvHpOCPAmzWL4MV5trd&#10;+UC3IlYihXDIUYGJsc2lDKUhi2HiWuLEnZ23GBP0ldQe7yncNnKWZQtpsebUYLClnaHyWnRWwX5+&#10;2ptRd/742c7f/Pex2y0uVaHU67DfLkFE6uNT/HB/aQWzaZqfzq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re1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McQA&#10;AADcAAAADwAAAGRycy9kb3ducmV2LnhtbESPzYvCMBTE74L/Q3jCXkTT9iBLNYpfC3tYD37g+dE8&#10;22LzUpJo63+/WRD2OMzMb5jFqjeNeJLztWUF6TQBQVxYXXOp4HL+mnyC8AFZY2OZFLzIw2o5HCww&#10;17bjIz1PoRQRwj5HBVUIbS6lLyoy6Ke2JY7ezTqDIUpXSu2wi3DTyCxJZtJgzXGhwpa2FRX308Mo&#10;mO3cozvydry77H/w0JbZdfO6KvUx6tdzEIH68B9+t7+1gi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5DH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13238A"/>
    <w:rsid w:val="00150896"/>
    <w:rsid w:val="001F7B08"/>
    <w:rsid w:val="00274273"/>
    <w:rsid w:val="00296389"/>
    <w:rsid w:val="003039A9"/>
    <w:rsid w:val="00343FBD"/>
    <w:rsid w:val="003534DC"/>
    <w:rsid w:val="00371989"/>
    <w:rsid w:val="00390849"/>
    <w:rsid w:val="0040360B"/>
    <w:rsid w:val="00632D70"/>
    <w:rsid w:val="0066342F"/>
    <w:rsid w:val="006B2FB9"/>
    <w:rsid w:val="00793DA7"/>
    <w:rsid w:val="0080305D"/>
    <w:rsid w:val="00804687"/>
    <w:rsid w:val="009003F0"/>
    <w:rsid w:val="00910629"/>
    <w:rsid w:val="009950C9"/>
    <w:rsid w:val="009D41EC"/>
    <w:rsid w:val="00A74C9C"/>
    <w:rsid w:val="00AA1FE4"/>
    <w:rsid w:val="00AE4854"/>
    <w:rsid w:val="00B07F9E"/>
    <w:rsid w:val="00B5368B"/>
    <w:rsid w:val="00C04DD7"/>
    <w:rsid w:val="00C353A1"/>
    <w:rsid w:val="00C51B93"/>
    <w:rsid w:val="00C81A2A"/>
    <w:rsid w:val="00CD28E6"/>
    <w:rsid w:val="00CF0E93"/>
    <w:rsid w:val="00D471FD"/>
    <w:rsid w:val="00D9007C"/>
    <w:rsid w:val="00E275F8"/>
    <w:rsid w:val="00E6607A"/>
    <w:rsid w:val="00E76CEE"/>
    <w:rsid w:val="00ED59C8"/>
    <w:rsid w:val="00EF1F02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3</cp:revision>
  <cp:lastPrinted>2015-03-13T02:20:00Z</cp:lastPrinted>
  <dcterms:created xsi:type="dcterms:W3CDTF">2017-04-04T11:02:00Z</dcterms:created>
  <dcterms:modified xsi:type="dcterms:W3CDTF">2017-04-05T03:03:00Z</dcterms:modified>
</cp:coreProperties>
</file>